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5347AE" w:rsidP="00533A0D">
            <w:pPr>
              <w:ind w:right="-6"/>
              <w:jc w:val="both"/>
            </w:pPr>
            <w:proofErr w:type="spellStart"/>
            <w:r w:rsidRPr="005347AE">
              <w:t>Robežuzraudzības</w:t>
            </w:r>
            <w:proofErr w:type="spellEnd"/>
            <w:r w:rsidRPr="005347AE">
              <w:t xml:space="preserve"> tehniskie līdzekļi.</w:t>
            </w:r>
          </w:p>
          <w:p w:rsidR="00EB727B" w:rsidRPr="005347AE" w:rsidRDefault="00EB727B" w:rsidP="00533A0D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5347AE" w:rsidRDefault="00644C61" w:rsidP="007E229E">
            <w:pPr>
              <w:jc w:val="both"/>
            </w:pPr>
            <w:r w:rsidRPr="005347AE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5347AE" w:rsidP="005347AE">
            <w:pPr>
              <w:jc w:val="both"/>
            </w:pPr>
            <w:r w:rsidRPr="005347AE">
              <w:t xml:space="preserve">Programma paredzēta profesionālās sagatavotības līmeņa pilnveidošanai Valsts robežsardzes teritoriālo pārvalžu </w:t>
            </w:r>
            <w:proofErr w:type="spellStart"/>
            <w:r w:rsidRPr="005347AE">
              <w:t>robežuzraudzības</w:t>
            </w:r>
            <w:proofErr w:type="spellEnd"/>
            <w:r w:rsidRPr="005347AE">
              <w:t xml:space="preserve"> struktūrvienību amatpersonām.</w:t>
            </w:r>
          </w:p>
          <w:p w:rsidR="00EB727B" w:rsidRPr="005347AE" w:rsidRDefault="00EB727B" w:rsidP="005347A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5347AE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5347AE">
              <w:rPr>
                <w:sz w:val="24"/>
                <w:szCs w:val="24"/>
              </w:rPr>
              <w:t xml:space="preserve">Pilnveidot amatpersonu teorētiskās zināšanas un paaugstināt praktiskās iemaņas </w:t>
            </w:r>
            <w:proofErr w:type="spellStart"/>
            <w:r w:rsidRPr="005347AE">
              <w:rPr>
                <w:sz w:val="24"/>
                <w:szCs w:val="24"/>
              </w:rPr>
              <w:t>robežuzraudzībā</w:t>
            </w:r>
            <w:proofErr w:type="spellEnd"/>
            <w:r w:rsidRPr="005347AE">
              <w:rPr>
                <w:sz w:val="24"/>
                <w:szCs w:val="24"/>
              </w:rPr>
              <w:t xml:space="preserve"> izmantojamo tehnisko līdzekļu pielietošanā un nepieciešamās dokumentācijas aizpildīšanā.</w:t>
            </w:r>
          </w:p>
          <w:p w:rsidR="00EB727B" w:rsidRPr="005347AE" w:rsidRDefault="00EB727B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5347AE" w:rsidRDefault="005347AE">
            <w:pPr>
              <w:jc w:val="both"/>
              <w:rPr>
                <w:bCs/>
              </w:rPr>
            </w:pPr>
            <w:r w:rsidRPr="005347AE">
              <w:t>22 stundas</w:t>
            </w:r>
            <w:r w:rsidR="00A75137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5347AE" w:rsidRDefault="005347AE" w:rsidP="00F5277B">
            <w:pPr>
              <w:jc w:val="both"/>
            </w:pPr>
            <w:r w:rsidRPr="005347AE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5347AE" w:rsidRDefault="00040625" w:rsidP="00D47BD2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12.</w:t>
            </w:r>
            <w:bookmarkStart w:id="0" w:name="_GoBack"/>
            <w:bookmarkEnd w:id="0"/>
          </w:p>
          <w:p w:rsidR="00D47BD2" w:rsidRPr="005347AE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EB727B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5347AE">
              <w:rPr>
                <w:bCs/>
              </w:rPr>
              <w:t>V</w:t>
            </w:r>
            <w:r w:rsidR="009C09ED" w:rsidRPr="005347AE">
              <w:rPr>
                <w:bCs/>
              </w:rPr>
              <w:t>alsts robežsardzes koledžas</w:t>
            </w:r>
            <w:r w:rsidRPr="005347AE">
              <w:rPr>
                <w:bCs/>
              </w:rPr>
              <w:t xml:space="preserve"> apliecība</w:t>
            </w:r>
            <w:r w:rsidR="00EB727B">
              <w:rPr>
                <w:bCs/>
              </w:rPr>
              <w:t>.</w:t>
            </w:r>
          </w:p>
          <w:p w:rsidR="00EB727B" w:rsidRPr="005347AE" w:rsidRDefault="00EB727B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A75137" w:rsidRDefault="00EA5AFE" w:rsidP="00EA5AFE">
            <w:pPr>
              <w:jc w:val="both"/>
              <w:rPr>
                <w:b/>
                <w:bCs/>
              </w:rPr>
            </w:pPr>
            <w:r w:rsidRPr="00A75137">
              <w:t xml:space="preserve">Valsts robežsardzes </w:t>
            </w:r>
            <w:r w:rsidR="005347AE" w:rsidRPr="00A75137">
              <w:t>0</w:t>
            </w:r>
            <w:r w:rsidR="00A75137" w:rsidRPr="00A75137">
              <w:t>5</w:t>
            </w:r>
            <w:r w:rsidR="00F7758F" w:rsidRPr="00A75137">
              <w:t>.08</w:t>
            </w:r>
            <w:r w:rsidR="00D85867" w:rsidRPr="00A75137">
              <w:t>.202</w:t>
            </w:r>
            <w:r w:rsidR="00BD3550" w:rsidRPr="00A75137">
              <w:t>0</w:t>
            </w:r>
            <w:r w:rsidRPr="00A75137">
              <w:t>. pavēle Nr.</w:t>
            </w:r>
            <w:r w:rsidR="005347AE" w:rsidRPr="00A75137">
              <w:t>9</w:t>
            </w:r>
            <w:r w:rsidR="00F7758F" w:rsidRPr="00A75137">
              <w:t>5</w:t>
            </w:r>
            <w:r w:rsidR="005347AE" w:rsidRPr="00A75137">
              <w:t>3</w:t>
            </w:r>
            <w:r w:rsidR="00F7758F" w:rsidRPr="00A75137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0625"/>
    <w:rsid w:val="000447AE"/>
    <w:rsid w:val="0008460B"/>
    <w:rsid w:val="000F51EA"/>
    <w:rsid w:val="0022037C"/>
    <w:rsid w:val="00325473"/>
    <w:rsid w:val="00494923"/>
    <w:rsid w:val="00533A0D"/>
    <w:rsid w:val="005347AE"/>
    <w:rsid w:val="00616FB5"/>
    <w:rsid w:val="00625869"/>
    <w:rsid w:val="00644C61"/>
    <w:rsid w:val="00684AF1"/>
    <w:rsid w:val="00686452"/>
    <w:rsid w:val="006F5786"/>
    <w:rsid w:val="00723865"/>
    <w:rsid w:val="00786A29"/>
    <w:rsid w:val="007E229E"/>
    <w:rsid w:val="0088499E"/>
    <w:rsid w:val="008A358C"/>
    <w:rsid w:val="008B70B3"/>
    <w:rsid w:val="008F4349"/>
    <w:rsid w:val="008F77AD"/>
    <w:rsid w:val="009078AF"/>
    <w:rsid w:val="00920A1C"/>
    <w:rsid w:val="00974F2D"/>
    <w:rsid w:val="009C09ED"/>
    <w:rsid w:val="00A164CB"/>
    <w:rsid w:val="00A75137"/>
    <w:rsid w:val="00AA1662"/>
    <w:rsid w:val="00BD3550"/>
    <w:rsid w:val="00C26012"/>
    <w:rsid w:val="00C8344A"/>
    <w:rsid w:val="00C8352C"/>
    <w:rsid w:val="00D42F33"/>
    <w:rsid w:val="00D47BD2"/>
    <w:rsid w:val="00D85867"/>
    <w:rsid w:val="00E21020"/>
    <w:rsid w:val="00E30473"/>
    <w:rsid w:val="00E92252"/>
    <w:rsid w:val="00EA5AFE"/>
    <w:rsid w:val="00EB727B"/>
    <w:rsid w:val="00F17878"/>
    <w:rsid w:val="00F5277B"/>
    <w:rsid w:val="00F7758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8DB52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6</cp:revision>
  <dcterms:created xsi:type="dcterms:W3CDTF">2022-12-01T11:51:00Z</dcterms:created>
  <dcterms:modified xsi:type="dcterms:W3CDTF">2022-12-05T07:53:00Z</dcterms:modified>
</cp:coreProperties>
</file>